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ED7DC" w14:textId="66DC1A60" w:rsidR="00872345" w:rsidRPr="00AF64C4" w:rsidRDefault="00CA39CD" w:rsidP="005C727E">
      <w:pPr>
        <w:pStyle w:val="Title"/>
        <w:spacing w:line="360" w:lineRule="auto"/>
      </w:pPr>
      <w:r w:rsidRPr="00AF64C4">
        <w:t xml:space="preserve">PDHPE </w:t>
      </w:r>
      <w:r w:rsidR="00F76011" w:rsidRPr="00AF64C4">
        <w:t>s</w:t>
      </w:r>
      <w:r w:rsidRPr="00AF64C4">
        <w:t>ample</w:t>
      </w:r>
      <w:r w:rsidR="00872345" w:rsidRPr="00AF64C4">
        <w:t xml:space="preserve"> </w:t>
      </w:r>
      <w:r w:rsidR="00467A1D">
        <w:t>Early S</w:t>
      </w:r>
      <w:r w:rsidR="00F76011" w:rsidRPr="00AF64C4">
        <w:t xml:space="preserve">tage 1 </w:t>
      </w:r>
      <w:r w:rsidR="00872345" w:rsidRPr="00AF64C4">
        <w:t>scope and sequence</w:t>
      </w:r>
    </w:p>
    <w:p w14:paraId="0F4BF8D4" w14:textId="61D2D855" w:rsidR="008A30C4" w:rsidRPr="001F0218" w:rsidRDefault="00467A1D" w:rsidP="005C727E">
      <w:pPr>
        <w:pStyle w:val="Heading1"/>
        <w:spacing w:line="360" w:lineRule="auto"/>
        <w:rPr>
          <w:rFonts w:cs="Arial"/>
          <w:b/>
          <w:color w:val="1B448B"/>
          <w:lang w:eastAsia="zh-CN"/>
        </w:rPr>
      </w:pPr>
      <w:r>
        <w:rPr>
          <w:rFonts w:cs="Arial"/>
          <w:b/>
          <w:color w:val="1B448B"/>
          <w:lang w:eastAsia="zh-CN"/>
        </w:rPr>
        <w:t>Odd y</w:t>
      </w:r>
      <w:r w:rsidR="00872345" w:rsidRPr="001F0218">
        <w:rPr>
          <w:rFonts w:cs="Arial"/>
          <w:b/>
          <w:color w:val="1B448B"/>
          <w:lang w:eastAsia="zh-CN"/>
        </w:rPr>
        <w:t xml:space="preserve">ear </w:t>
      </w:r>
    </w:p>
    <w:tbl>
      <w:tblPr>
        <w:tblStyle w:val="Tableheader"/>
        <w:tblW w:w="0" w:type="auto"/>
        <w:tblInd w:w="-30" w:type="dxa"/>
        <w:tblLook w:val="0420" w:firstRow="1" w:lastRow="0" w:firstColumn="0" w:lastColumn="0" w:noHBand="0" w:noVBand="1"/>
        <w:tblDescription w:val="PDHPE Sample Stage 1 scope and sequence odd year"/>
      </w:tblPr>
      <w:tblGrid>
        <w:gridCol w:w="1134"/>
        <w:gridCol w:w="1701"/>
        <w:gridCol w:w="8505"/>
        <w:gridCol w:w="3202"/>
      </w:tblGrid>
      <w:tr w:rsidR="00872345" w:rsidRPr="007B6B2F" w14:paraId="1CEC4141" w14:textId="77777777" w:rsidTr="00872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709591B0" w14:textId="77777777" w:rsidR="00872345" w:rsidRPr="007B6B2F" w:rsidRDefault="00872345" w:rsidP="005C727E">
            <w:pPr>
              <w:keepNext w:val="0"/>
              <w:keepLines w:val="0"/>
              <w:widowControl/>
              <w:spacing w:after="0" w:line="360" w:lineRule="auto"/>
              <w:ind w:left="652" w:hanging="368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Term</w:t>
            </w:r>
          </w:p>
        </w:tc>
        <w:tc>
          <w:tcPr>
            <w:tcW w:w="1701" w:type="dxa"/>
          </w:tcPr>
          <w:p w14:paraId="35030161" w14:textId="77777777" w:rsidR="00872345" w:rsidRPr="007B6B2F" w:rsidRDefault="00872345" w:rsidP="005C727E">
            <w:pPr>
              <w:keepNext w:val="0"/>
              <w:keepLines w:val="0"/>
              <w:widowControl/>
              <w:spacing w:after="0" w:line="360" w:lineRule="auto"/>
              <w:ind w:left="652" w:hanging="368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8505" w:type="dxa"/>
          </w:tcPr>
          <w:p w14:paraId="4F58A434" w14:textId="77777777" w:rsidR="00872345" w:rsidRPr="007B6B2F" w:rsidRDefault="00872345" w:rsidP="005C727E">
            <w:pPr>
              <w:keepNext w:val="0"/>
              <w:keepLines w:val="0"/>
              <w:widowControl/>
              <w:spacing w:after="0" w:line="360" w:lineRule="auto"/>
              <w:ind w:left="652" w:hanging="368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Learning overview</w:t>
            </w:r>
          </w:p>
        </w:tc>
        <w:tc>
          <w:tcPr>
            <w:tcW w:w="3202" w:type="dxa"/>
          </w:tcPr>
          <w:p w14:paraId="16A0410D" w14:textId="77777777" w:rsidR="00872345" w:rsidRPr="007B6B2F" w:rsidRDefault="00872345" w:rsidP="005C727E">
            <w:pPr>
              <w:spacing w:line="360" w:lineRule="auto"/>
              <w:ind w:left="652" w:hanging="368"/>
              <w:rPr>
                <w:lang w:eastAsia="zh-CN"/>
              </w:rPr>
            </w:pPr>
            <w:r>
              <w:rPr>
                <w:lang w:eastAsia="zh-CN"/>
              </w:rPr>
              <w:t>Opportunities to address</w:t>
            </w:r>
          </w:p>
        </w:tc>
      </w:tr>
      <w:tr w:rsidR="00872345" w14:paraId="353D477B" w14:textId="77777777" w:rsidTr="00872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2E901090" w14:textId="6FF1B0B0" w:rsidR="00872345" w:rsidRPr="00CF7295" w:rsidRDefault="00DA21FE" w:rsidP="005C727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1F43C6CA" w14:textId="2CA1D934" w:rsidR="00872345" w:rsidRPr="00A80247" w:rsidRDefault="00DA21FE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PDe – </w:t>
            </w:r>
          </w:p>
          <w:p w14:paraId="7815108E" w14:textId="5057AB2A" w:rsidR="00DA21FE" w:rsidRPr="00A80247" w:rsidRDefault="00DA21FE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PDe – </w:t>
            </w:r>
          </w:p>
          <w:p w14:paraId="67D835C2" w14:textId="21017900" w:rsidR="00DA21FE" w:rsidRPr="00CF7295" w:rsidRDefault="00DA21FE" w:rsidP="005C727E">
            <w:pPr>
              <w:spacing w:line="360" w:lineRule="auto"/>
            </w:pPr>
            <w:r w:rsidRPr="00A80247">
              <w:rPr>
                <w:sz w:val="24"/>
              </w:rPr>
              <w:t xml:space="preserve">PDe - </w:t>
            </w:r>
          </w:p>
        </w:tc>
        <w:tc>
          <w:tcPr>
            <w:tcW w:w="8505" w:type="dxa"/>
          </w:tcPr>
          <w:p w14:paraId="6C933E52" w14:textId="77777777" w:rsidR="00872345" w:rsidRDefault="00CF7295" w:rsidP="005C727E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67CAD0BD" w14:textId="77777777" w:rsidR="00CF7295" w:rsidRDefault="00CF7295" w:rsidP="005C727E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</w:t>
            </w:r>
            <w:r w:rsidR="00B86722">
              <w:rPr>
                <w:sz w:val="24"/>
              </w:rPr>
              <w:t xml:space="preserve"> </w:t>
            </w:r>
          </w:p>
          <w:p w14:paraId="5CEE9A05" w14:textId="0C57047F" w:rsidR="00D20093" w:rsidRDefault="00B86722" w:rsidP="005C727E">
            <w:pPr>
              <w:spacing w:line="360" w:lineRule="auto"/>
            </w:pPr>
            <w:r>
              <w:rPr>
                <w:rStyle w:val="Strong"/>
              </w:rPr>
              <w:t>Key inquiry question</w:t>
            </w:r>
            <w:r w:rsidR="00A80247">
              <w:rPr>
                <w:rStyle w:val="Strong"/>
              </w:rPr>
              <w:t>s</w:t>
            </w:r>
          </w:p>
          <w:p w14:paraId="23E2707A" w14:textId="233254DE" w:rsidR="00B86722" w:rsidRPr="00A80247" w:rsidRDefault="00DA21FE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What makes me unique? How do we grow? How can we care for and include each other? </w:t>
            </w:r>
          </w:p>
          <w:p w14:paraId="16BFE8F3" w14:textId="77777777" w:rsidR="00DA21FE" w:rsidRPr="00A80247" w:rsidRDefault="00DA21FE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How do we move our bodies? How can we solve problems when moving? How do we participate with others when we are active?</w:t>
            </w:r>
          </w:p>
          <w:p w14:paraId="6AB6D3BA" w14:textId="7DDEE46E" w:rsidR="00DA21FE" w:rsidRPr="00B86722" w:rsidRDefault="00DA21FE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What choices can help to make me safe, supported and active? What helps us to stay healthy and safe? How do we make healthy and safe choices in different situations?</w:t>
            </w:r>
          </w:p>
        </w:tc>
        <w:tc>
          <w:tcPr>
            <w:tcW w:w="3202" w:type="dxa"/>
          </w:tcPr>
          <w:p w14:paraId="78B4DB12" w14:textId="77777777" w:rsidR="00872345" w:rsidRDefault="00DA21FE" w:rsidP="005C727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Child protection</w:t>
            </w:r>
          </w:p>
          <w:p w14:paraId="051E5824" w14:textId="77777777" w:rsidR="00DA21FE" w:rsidRDefault="00DA21FE" w:rsidP="005C727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02E56416" w14:textId="43F21DC9" w:rsidR="00DA21FE" w:rsidRPr="00CF7295" w:rsidRDefault="00DA21FE" w:rsidP="005C727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Drug education</w:t>
            </w:r>
          </w:p>
        </w:tc>
      </w:tr>
      <w:tr w:rsidR="00A80247" w14:paraId="1898B852" w14:textId="77777777" w:rsidTr="008723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</w:tcPr>
          <w:p w14:paraId="0AEC08F7" w14:textId="7F406AAA" w:rsidR="00A80247" w:rsidRPr="00CF7295" w:rsidRDefault="00A80247" w:rsidP="005C727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Term </w:t>
            </w:r>
          </w:p>
        </w:tc>
        <w:tc>
          <w:tcPr>
            <w:tcW w:w="1701" w:type="dxa"/>
          </w:tcPr>
          <w:p w14:paraId="3B16A834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PDe – </w:t>
            </w:r>
          </w:p>
          <w:p w14:paraId="6F3F9B6B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PDe – </w:t>
            </w:r>
          </w:p>
          <w:p w14:paraId="6BD51964" w14:textId="6A111F91" w:rsidR="00A80247" w:rsidRPr="001F0218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PDe -</w:t>
            </w:r>
          </w:p>
        </w:tc>
        <w:tc>
          <w:tcPr>
            <w:tcW w:w="8505" w:type="dxa"/>
          </w:tcPr>
          <w:p w14:paraId="69A5345B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01D683E5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1D8E8CD5" w14:textId="77777777" w:rsidR="00A80247" w:rsidRDefault="00A80247" w:rsidP="005C727E">
            <w:pPr>
              <w:spacing w:line="360" w:lineRule="auto"/>
            </w:pPr>
            <w:r>
              <w:rPr>
                <w:rStyle w:val="Strong"/>
              </w:rPr>
              <w:t>Key inquiry questions</w:t>
            </w:r>
          </w:p>
          <w:p w14:paraId="00BD9A68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What makes me unique? How do we grow? How can we care for and include each other? </w:t>
            </w:r>
          </w:p>
          <w:p w14:paraId="04D935CB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How do we move our bodies? How can we solve problems when moving? How do we participate with others when we are active?</w:t>
            </w:r>
          </w:p>
          <w:p w14:paraId="293DF4CD" w14:textId="1BF14E18" w:rsidR="00A80247" w:rsidRPr="00CF7295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What choices can help to make me safe, supported and active? What helps us to stay healthy and safe? How do we make healthy and safe choices in different situations?</w:t>
            </w:r>
          </w:p>
        </w:tc>
        <w:tc>
          <w:tcPr>
            <w:tcW w:w="3202" w:type="dxa"/>
          </w:tcPr>
          <w:p w14:paraId="2513233B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Child protection</w:t>
            </w:r>
          </w:p>
          <w:p w14:paraId="6A3B6144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48E51D10" w14:textId="030F5333" w:rsidR="00A80247" w:rsidRPr="00CF7295" w:rsidRDefault="00A80247" w:rsidP="005C727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Drug education</w:t>
            </w:r>
          </w:p>
        </w:tc>
      </w:tr>
      <w:tr w:rsidR="00A80247" w14:paraId="77956D81" w14:textId="77777777" w:rsidTr="00872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35E3DC89" w14:textId="634AFCB7" w:rsidR="00A80247" w:rsidRPr="00CF7295" w:rsidRDefault="00A80247" w:rsidP="005C727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4D4334D5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PDe – </w:t>
            </w:r>
          </w:p>
          <w:p w14:paraId="264EC026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PDe – </w:t>
            </w:r>
          </w:p>
          <w:p w14:paraId="019036D6" w14:textId="362E3371" w:rsidR="00A80247" w:rsidRPr="00CF7295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PDe - </w:t>
            </w:r>
          </w:p>
        </w:tc>
        <w:tc>
          <w:tcPr>
            <w:tcW w:w="8505" w:type="dxa"/>
          </w:tcPr>
          <w:p w14:paraId="144A27BE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7BE36C53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5EBFB738" w14:textId="77777777" w:rsidR="00A80247" w:rsidRDefault="00A80247" w:rsidP="005C727E">
            <w:pPr>
              <w:spacing w:line="360" w:lineRule="auto"/>
            </w:pPr>
            <w:r>
              <w:rPr>
                <w:rStyle w:val="Strong"/>
              </w:rPr>
              <w:t>Key inquiry questions</w:t>
            </w:r>
          </w:p>
          <w:p w14:paraId="7BE4BDFA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What makes me unique? How do we grow? How can we care for and include each other? </w:t>
            </w:r>
          </w:p>
          <w:p w14:paraId="11590979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How do we move our bodies? How can we solve problems when moving? How do we participate with others when we are active?</w:t>
            </w:r>
          </w:p>
          <w:p w14:paraId="149452A9" w14:textId="1FCD1EEE" w:rsidR="00A80247" w:rsidRPr="00CF7295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lastRenderedPageBreak/>
              <w:t>What choices can help to make me safe, supported and active? What helps us to stay healthy and safe? How do we make healthy and safe choices in different situations?</w:t>
            </w:r>
          </w:p>
        </w:tc>
        <w:tc>
          <w:tcPr>
            <w:tcW w:w="3202" w:type="dxa"/>
          </w:tcPr>
          <w:p w14:paraId="76B41277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Child protection</w:t>
            </w:r>
          </w:p>
          <w:p w14:paraId="753543EE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1933E99A" w14:textId="177C0676" w:rsidR="00A80247" w:rsidRPr="00CF7295" w:rsidRDefault="00A80247" w:rsidP="005C727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Drug education</w:t>
            </w:r>
          </w:p>
        </w:tc>
      </w:tr>
      <w:tr w:rsidR="00A80247" w14:paraId="4A75E770" w14:textId="77777777" w:rsidTr="008723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</w:tcPr>
          <w:p w14:paraId="3A96EB08" w14:textId="54D35371" w:rsidR="00A80247" w:rsidRPr="00CF7295" w:rsidRDefault="00A80247" w:rsidP="005C727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6D64FE2B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PDe – </w:t>
            </w:r>
          </w:p>
          <w:p w14:paraId="5677A83D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PDe – </w:t>
            </w:r>
          </w:p>
          <w:p w14:paraId="4AC36933" w14:textId="477E064C" w:rsidR="00A80247" w:rsidRPr="00CF7295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PDe - </w:t>
            </w:r>
          </w:p>
        </w:tc>
        <w:tc>
          <w:tcPr>
            <w:tcW w:w="8505" w:type="dxa"/>
          </w:tcPr>
          <w:p w14:paraId="354EEA70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2F849A6A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0D24922D" w14:textId="77777777" w:rsidR="00A80247" w:rsidRDefault="00A80247" w:rsidP="005C727E">
            <w:pPr>
              <w:spacing w:line="360" w:lineRule="auto"/>
            </w:pPr>
            <w:r>
              <w:rPr>
                <w:rStyle w:val="Strong"/>
              </w:rPr>
              <w:t>Key inquiry questions</w:t>
            </w:r>
          </w:p>
          <w:p w14:paraId="4F088EA1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What makes me unique? How do we grow? How can we care for and include each other? </w:t>
            </w:r>
          </w:p>
          <w:p w14:paraId="16549EDE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How do we move our bodies? How can we solve problems when moving? How do we participate with others when we are active?</w:t>
            </w:r>
          </w:p>
          <w:p w14:paraId="45A79475" w14:textId="475F5F19" w:rsidR="00A80247" w:rsidRPr="00CF7295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What choices can help to make me safe, supported and active? What helps us to stay healthy and safe? How do we make healthy and safe choices in different situations?</w:t>
            </w:r>
          </w:p>
        </w:tc>
        <w:tc>
          <w:tcPr>
            <w:tcW w:w="3202" w:type="dxa"/>
          </w:tcPr>
          <w:p w14:paraId="3BA67494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Child protection</w:t>
            </w:r>
          </w:p>
          <w:p w14:paraId="7BD324DC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48F7188E" w14:textId="6E39F69E" w:rsidR="00A80247" w:rsidRPr="00CF7295" w:rsidRDefault="00A80247" w:rsidP="005C727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Drug education</w:t>
            </w:r>
          </w:p>
        </w:tc>
      </w:tr>
      <w:tr w:rsidR="00A80247" w14:paraId="2FEB2A6C" w14:textId="77777777" w:rsidTr="00872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283C8416" w14:textId="44F526CD" w:rsidR="00A80247" w:rsidRPr="00CF7295" w:rsidRDefault="00A80247" w:rsidP="005C727E">
            <w:pPr>
              <w:spacing w:line="360" w:lineRule="auto"/>
              <w:rPr>
                <w:sz w:val="24"/>
                <w:lang w:eastAsia="zh-CN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6B83C15B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PDe – </w:t>
            </w:r>
          </w:p>
          <w:p w14:paraId="389DAB6E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PDe – </w:t>
            </w:r>
          </w:p>
          <w:p w14:paraId="34A41603" w14:textId="13C6800B" w:rsidR="00A80247" w:rsidRPr="00CF7295" w:rsidRDefault="00A80247" w:rsidP="005C727E">
            <w:pPr>
              <w:spacing w:line="360" w:lineRule="auto"/>
              <w:rPr>
                <w:sz w:val="24"/>
                <w:lang w:eastAsia="zh-CN"/>
              </w:rPr>
            </w:pPr>
            <w:r w:rsidRPr="00A80247">
              <w:rPr>
                <w:sz w:val="24"/>
              </w:rPr>
              <w:t xml:space="preserve">PDe - </w:t>
            </w:r>
          </w:p>
        </w:tc>
        <w:tc>
          <w:tcPr>
            <w:tcW w:w="8505" w:type="dxa"/>
          </w:tcPr>
          <w:p w14:paraId="2416A66F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13FBAA06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38B65669" w14:textId="77777777" w:rsidR="00A80247" w:rsidRDefault="00A80247" w:rsidP="005C727E">
            <w:pPr>
              <w:spacing w:line="360" w:lineRule="auto"/>
            </w:pPr>
            <w:r>
              <w:rPr>
                <w:rStyle w:val="Strong"/>
              </w:rPr>
              <w:t>Key inquiry questions</w:t>
            </w:r>
          </w:p>
          <w:p w14:paraId="461DD6C1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What makes me unique? How do we grow? How can we care for and include </w:t>
            </w:r>
            <w:r w:rsidRPr="00A80247">
              <w:rPr>
                <w:sz w:val="24"/>
              </w:rPr>
              <w:lastRenderedPageBreak/>
              <w:t xml:space="preserve">each other? </w:t>
            </w:r>
          </w:p>
          <w:p w14:paraId="01C49770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How do we move our bodies? How can we solve problems when moving? How do we participate with others when we are active?</w:t>
            </w:r>
          </w:p>
          <w:p w14:paraId="15ED38A6" w14:textId="6DF257AF" w:rsidR="00A80247" w:rsidRPr="00CF7295" w:rsidRDefault="00A80247" w:rsidP="005C727E">
            <w:pPr>
              <w:spacing w:line="360" w:lineRule="auto"/>
              <w:rPr>
                <w:sz w:val="24"/>
                <w:lang w:eastAsia="zh-CN"/>
              </w:rPr>
            </w:pPr>
            <w:r w:rsidRPr="00A80247">
              <w:rPr>
                <w:sz w:val="24"/>
              </w:rPr>
              <w:t>What choices can help to make me safe, supported and active? What helps us to stay healthy and safe? How do we make healthy and safe choices in different situations?</w:t>
            </w:r>
          </w:p>
        </w:tc>
        <w:tc>
          <w:tcPr>
            <w:tcW w:w="3202" w:type="dxa"/>
          </w:tcPr>
          <w:p w14:paraId="71B7FB16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Child protection</w:t>
            </w:r>
          </w:p>
          <w:p w14:paraId="3A286923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48A2FDB0" w14:textId="3B563E27" w:rsidR="00A80247" w:rsidRPr="00CF7295" w:rsidRDefault="00A80247" w:rsidP="005C727E">
            <w:pPr>
              <w:spacing w:line="360" w:lineRule="auto"/>
              <w:rPr>
                <w:sz w:val="24"/>
                <w:lang w:eastAsia="zh-CN"/>
              </w:rPr>
            </w:pPr>
            <w:r>
              <w:rPr>
                <w:sz w:val="24"/>
              </w:rPr>
              <w:t>Drug education</w:t>
            </w:r>
          </w:p>
        </w:tc>
      </w:tr>
      <w:tr w:rsidR="00A80247" w14:paraId="58DC5D95" w14:textId="77777777" w:rsidTr="008723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</w:tcPr>
          <w:p w14:paraId="6BC730C5" w14:textId="49D8A61A" w:rsidR="00A80247" w:rsidRPr="00CF7295" w:rsidRDefault="00A80247" w:rsidP="005C727E">
            <w:pPr>
              <w:spacing w:line="360" w:lineRule="auto"/>
              <w:rPr>
                <w:sz w:val="24"/>
                <w:lang w:eastAsia="zh-CN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33D93F12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PDe – </w:t>
            </w:r>
          </w:p>
          <w:p w14:paraId="30557779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PDe – </w:t>
            </w:r>
          </w:p>
          <w:p w14:paraId="53A6F6F7" w14:textId="59D51FF1" w:rsidR="00A80247" w:rsidRPr="00CF7295" w:rsidRDefault="00A80247" w:rsidP="005C727E">
            <w:pPr>
              <w:spacing w:line="360" w:lineRule="auto"/>
              <w:rPr>
                <w:sz w:val="24"/>
                <w:lang w:eastAsia="zh-CN"/>
              </w:rPr>
            </w:pPr>
            <w:r w:rsidRPr="00A80247">
              <w:rPr>
                <w:sz w:val="24"/>
              </w:rPr>
              <w:t xml:space="preserve">PDe - </w:t>
            </w:r>
          </w:p>
        </w:tc>
        <w:tc>
          <w:tcPr>
            <w:tcW w:w="8505" w:type="dxa"/>
          </w:tcPr>
          <w:p w14:paraId="44010665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765F1FBD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3A5187B4" w14:textId="77777777" w:rsidR="00A80247" w:rsidRDefault="00A80247" w:rsidP="005C727E">
            <w:pPr>
              <w:spacing w:line="360" w:lineRule="auto"/>
            </w:pPr>
            <w:r>
              <w:rPr>
                <w:rStyle w:val="Strong"/>
              </w:rPr>
              <w:t>Key inquiry questions</w:t>
            </w:r>
          </w:p>
          <w:p w14:paraId="64CFC98C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What makes me unique? How do we grow? How can we care for and include each other? </w:t>
            </w:r>
          </w:p>
          <w:p w14:paraId="1273F2CD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How do we move our bodies? How can we solve problems when moving? How do we participate with others when we are active?</w:t>
            </w:r>
          </w:p>
          <w:p w14:paraId="475D563E" w14:textId="05366E61" w:rsidR="00A80247" w:rsidRPr="00CF7295" w:rsidRDefault="00A80247" w:rsidP="005C727E">
            <w:pPr>
              <w:spacing w:line="360" w:lineRule="auto"/>
              <w:rPr>
                <w:sz w:val="24"/>
                <w:lang w:eastAsia="zh-CN"/>
              </w:rPr>
            </w:pPr>
            <w:r w:rsidRPr="00A80247">
              <w:rPr>
                <w:sz w:val="24"/>
              </w:rPr>
              <w:t>What choices can help to make me safe, supported and active? What helps us to stay healthy and safe? How do we make healthy and safe choices in different situations?</w:t>
            </w:r>
          </w:p>
        </w:tc>
        <w:tc>
          <w:tcPr>
            <w:tcW w:w="3202" w:type="dxa"/>
          </w:tcPr>
          <w:p w14:paraId="57EA4806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Child protection</w:t>
            </w:r>
          </w:p>
          <w:p w14:paraId="51D9E373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62C273AB" w14:textId="2EF78161" w:rsidR="00A80247" w:rsidRPr="00CF7295" w:rsidRDefault="00A80247" w:rsidP="005C727E">
            <w:pPr>
              <w:spacing w:line="360" w:lineRule="auto"/>
              <w:rPr>
                <w:sz w:val="24"/>
                <w:lang w:eastAsia="zh-CN"/>
              </w:rPr>
            </w:pPr>
            <w:r>
              <w:rPr>
                <w:sz w:val="24"/>
              </w:rPr>
              <w:t>Drug education</w:t>
            </w:r>
          </w:p>
        </w:tc>
      </w:tr>
      <w:tr w:rsidR="00A80247" w14:paraId="06C49703" w14:textId="77777777" w:rsidTr="00872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18FEFDA4" w14:textId="74AACE96" w:rsidR="00A80247" w:rsidRPr="00CF7295" w:rsidRDefault="00A80247" w:rsidP="005C727E">
            <w:pPr>
              <w:spacing w:line="360" w:lineRule="auto"/>
              <w:rPr>
                <w:sz w:val="24"/>
                <w:lang w:eastAsia="zh-CN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1F89C34F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PDe – </w:t>
            </w:r>
          </w:p>
          <w:p w14:paraId="031679FB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lastRenderedPageBreak/>
              <w:t xml:space="preserve">PDe – </w:t>
            </w:r>
          </w:p>
          <w:p w14:paraId="09552E42" w14:textId="10524237" w:rsidR="00A80247" w:rsidRPr="00CF7295" w:rsidRDefault="00A80247" w:rsidP="005C727E">
            <w:pPr>
              <w:spacing w:line="360" w:lineRule="auto"/>
              <w:rPr>
                <w:sz w:val="24"/>
                <w:lang w:eastAsia="zh-CN"/>
              </w:rPr>
            </w:pPr>
            <w:r w:rsidRPr="00A80247">
              <w:rPr>
                <w:sz w:val="24"/>
              </w:rPr>
              <w:t xml:space="preserve">PDe - </w:t>
            </w:r>
          </w:p>
        </w:tc>
        <w:tc>
          <w:tcPr>
            <w:tcW w:w="8505" w:type="dxa"/>
          </w:tcPr>
          <w:p w14:paraId="594B1399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lastRenderedPageBreak/>
              <w:t>Unit title</w:t>
            </w:r>
            <w:r>
              <w:rPr>
                <w:sz w:val="24"/>
              </w:rPr>
              <w:t xml:space="preserve"> – </w:t>
            </w:r>
          </w:p>
          <w:p w14:paraId="303BAEDF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lastRenderedPageBreak/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7CB07620" w14:textId="77777777" w:rsidR="00A80247" w:rsidRDefault="00A80247" w:rsidP="005C727E">
            <w:pPr>
              <w:spacing w:line="360" w:lineRule="auto"/>
            </w:pPr>
            <w:r>
              <w:rPr>
                <w:rStyle w:val="Strong"/>
              </w:rPr>
              <w:t>Key inquiry questions</w:t>
            </w:r>
          </w:p>
          <w:p w14:paraId="18B0B704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What makes me unique? How do we grow? How can we care for and include each other? </w:t>
            </w:r>
          </w:p>
          <w:p w14:paraId="4E69E500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How do we move our bodies? How can we solve problems when moving? How do we participate with others when we are active?</w:t>
            </w:r>
          </w:p>
          <w:p w14:paraId="23DC5DDD" w14:textId="4F8314F4" w:rsidR="00A80247" w:rsidRPr="00CF7295" w:rsidRDefault="00A80247" w:rsidP="005C727E">
            <w:pPr>
              <w:spacing w:line="360" w:lineRule="auto"/>
              <w:rPr>
                <w:sz w:val="24"/>
                <w:lang w:eastAsia="zh-CN"/>
              </w:rPr>
            </w:pPr>
            <w:r w:rsidRPr="00A80247">
              <w:rPr>
                <w:sz w:val="24"/>
              </w:rPr>
              <w:t>What choices can help to make me safe, supported and active? What helps us to stay healthy and safe? How do we make healthy and safe choices in different situations?</w:t>
            </w:r>
          </w:p>
        </w:tc>
        <w:tc>
          <w:tcPr>
            <w:tcW w:w="3202" w:type="dxa"/>
          </w:tcPr>
          <w:p w14:paraId="7343A1EB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Child protection</w:t>
            </w:r>
          </w:p>
          <w:p w14:paraId="04A7B52D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Road safety</w:t>
            </w:r>
          </w:p>
          <w:p w14:paraId="5809B07D" w14:textId="30DE3C1E" w:rsidR="00A80247" w:rsidRPr="00CF7295" w:rsidRDefault="00A80247" w:rsidP="005C727E">
            <w:pPr>
              <w:spacing w:line="360" w:lineRule="auto"/>
              <w:rPr>
                <w:sz w:val="24"/>
                <w:lang w:eastAsia="zh-CN"/>
              </w:rPr>
            </w:pPr>
            <w:r>
              <w:rPr>
                <w:sz w:val="24"/>
              </w:rPr>
              <w:t>Drug education</w:t>
            </w:r>
          </w:p>
        </w:tc>
      </w:tr>
      <w:tr w:rsidR="00A80247" w14:paraId="4B5521F4" w14:textId="77777777" w:rsidTr="008723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</w:tcPr>
          <w:p w14:paraId="3EE1FB46" w14:textId="356CD4E9" w:rsidR="00A80247" w:rsidRPr="00CF7295" w:rsidRDefault="00A80247" w:rsidP="005C727E">
            <w:pPr>
              <w:spacing w:line="360" w:lineRule="auto"/>
              <w:rPr>
                <w:sz w:val="24"/>
                <w:lang w:eastAsia="zh-CN"/>
              </w:rPr>
            </w:pPr>
            <w:r>
              <w:rPr>
                <w:sz w:val="24"/>
              </w:rPr>
              <w:lastRenderedPageBreak/>
              <w:t xml:space="preserve">Term </w:t>
            </w:r>
          </w:p>
        </w:tc>
        <w:tc>
          <w:tcPr>
            <w:tcW w:w="1701" w:type="dxa"/>
          </w:tcPr>
          <w:p w14:paraId="0ACCE01C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PDe – </w:t>
            </w:r>
          </w:p>
          <w:p w14:paraId="70BE3FE0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PDe – </w:t>
            </w:r>
          </w:p>
          <w:p w14:paraId="7E717435" w14:textId="4DA56CEF" w:rsidR="00A80247" w:rsidRPr="00CF7295" w:rsidRDefault="00A80247" w:rsidP="005C727E">
            <w:pPr>
              <w:spacing w:line="360" w:lineRule="auto"/>
              <w:rPr>
                <w:sz w:val="24"/>
                <w:lang w:eastAsia="zh-CN"/>
              </w:rPr>
            </w:pPr>
            <w:r w:rsidRPr="00A80247">
              <w:rPr>
                <w:sz w:val="24"/>
              </w:rPr>
              <w:t xml:space="preserve">PDe - </w:t>
            </w:r>
          </w:p>
        </w:tc>
        <w:tc>
          <w:tcPr>
            <w:tcW w:w="8505" w:type="dxa"/>
          </w:tcPr>
          <w:p w14:paraId="622F0819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415697B3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32068818" w14:textId="77777777" w:rsidR="00A80247" w:rsidRDefault="00A80247" w:rsidP="005C727E">
            <w:pPr>
              <w:spacing w:line="360" w:lineRule="auto"/>
            </w:pPr>
            <w:r>
              <w:rPr>
                <w:rStyle w:val="Strong"/>
              </w:rPr>
              <w:t>Key inquiry questions</w:t>
            </w:r>
          </w:p>
          <w:p w14:paraId="3F9FC0EF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What makes me unique? How do we grow? How can we care for and include each other? </w:t>
            </w:r>
          </w:p>
          <w:p w14:paraId="6EB95DD9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How do we move our bodies? How can we solve problems when moving? How do we participate with others when we are active?</w:t>
            </w:r>
          </w:p>
          <w:p w14:paraId="618415E7" w14:textId="5852438B" w:rsidR="00A80247" w:rsidRPr="00CF7295" w:rsidRDefault="00A80247" w:rsidP="005C727E">
            <w:pPr>
              <w:spacing w:line="360" w:lineRule="auto"/>
              <w:rPr>
                <w:sz w:val="24"/>
                <w:lang w:eastAsia="zh-CN"/>
              </w:rPr>
            </w:pPr>
            <w:r w:rsidRPr="00A80247">
              <w:rPr>
                <w:sz w:val="24"/>
              </w:rPr>
              <w:t xml:space="preserve">What choices can help to make me safe, supported and active? What helps us to stay healthy and safe? How do we make healthy and safe choices in </w:t>
            </w:r>
            <w:r w:rsidRPr="00A80247">
              <w:rPr>
                <w:sz w:val="24"/>
              </w:rPr>
              <w:lastRenderedPageBreak/>
              <w:t>different situations?</w:t>
            </w:r>
          </w:p>
        </w:tc>
        <w:tc>
          <w:tcPr>
            <w:tcW w:w="3202" w:type="dxa"/>
          </w:tcPr>
          <w:p w14:paraId="09486E1F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Child protection</w:t>
            </w:r>
          </w:p>
          <w:p w14:paraId="3AB55748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23493A7A" w14:textId="59E22B96" w:rsidR="00A80247" w:rsidRPr="00CF7295" w:rsidRDefault="00A80247" w:rsidP="005C727E">
            <w:pPr>
              <w:spacing w:line="360" w:lineRule="auto"/>
              <w:rPr>
                <w:sz w:val="24"/>
                <w:lang w:eastAsia="zh-CN"/>
              </w:rPr>
            </w:pPr>
            <w:r>
              <w:rPr>
                <w:sz w:val="24"/>
              </w:rPr>
              <w:t>Drug education</w:t>
            </w:r>
          </w:p>
        </w:tc>
      </w:tr>
    </w:tbl>
    <w:p w14:paraId="7401BB30" w14:textId="77777777" w:rsidR="005C727E" w:rsidRDefault="005C727E" w:rsidP="005C727E">
      <w:pPr>
        <w:pStyle w:val="Heading1"/>
        <w:spacing w:line="360" w:lineRule="auto"/>
        <w:rPr>
          <w:rFonts w:cs="Arial"/>
          <w:b/>
          <w:color w:val="1B448B"/>
          <w:lang w:eastAsia="zh-CN"/>
        </w:rPr>
      </w:pPr>
    </w:p>
    <w:p w14:paraId="509C773A" w14:textId="77777777" w:rsidR="005C727E" w:rsidRDefault="005C727E">
      <w:pPr>
        <w:rPr>
          <w:rFonts w:eastAsiaTheme="majorEastAsia" w:cs="Arial"/>
          <w:b/>
          <w:color w:val="1B448B"/>
          <w:sz w:val="52"/>
          <w:szCs w:val="32"/>
          <w:lang w:eastAsia="zh-CN"/>
        </w:rPr>
      </w:pPr>
      <w:r>
        <w:rPr>
          <w:rFonts w:cs="Arial"/>
          <w:b/>
          <w:color w:val="1B448B"/>
          <w:lang w:eastAsia="zh-CN"/>
        </w:rPr>
        <w:br w:type="page"/>
      </w:r>
    </w:p>
    <w:p w14:paraId="1C0459FF" w14:textId="0177163B" w:rsidR="00546F02" w:rsidRPr="001F0218" w:rsidRDefault="00467A1D" w:rsidP="005C727E">
      <w:pPr>
        <w:pStyle w:val="Heading1"/>
        <w:spacing w:line="360" w:lineRule="auto"/>
        <w:rPr>
          <w:rFonts w:cs="Arial"/>
          <w:b/>
          <w:color w:val="1B448B"/>
          <w:lang w:eastAsia="zh-CN"/>
        </w:rPr>
      </w:pPr>
      <w:bookmarkStart w:id="0" w:name="_GoBack"/>
      <w:bookmarkEnd w:id="0"/>
      <w:r>
        <w:rPr>
          <w:rFonts w:cs="Arial"/>
          <w:b/>
          <w:color w:val="1B448B"/>
          <w:lang w:eastAsia="zh-CN"/>
        </w:rPr>
        <w:lastRenderedPageBreak/>
        <w:t>Even y</w:t>
      </w:r>
      <w:r w:rsidR="00872345" w:rsidRPr="001F0218">
        <w:rPr>
          <w:rFonts w:cs="Arial"/>
          <w:b/>
          <w:color w:val="1B448B"/>
          <w:lang w:eastAsia="zh-CN"/>
        </w:rPr>
        <w:t xml:space="preserve">ear </w:t>
      </w:r>
    </w:p>
    <w:tbl>
      <w:tblPr>
        <w:tblStyle w:val="Tableheader"/>
        <w:tblW w:w="0" w:type="auto"/>
        <w:tblInd w:w="-30" w:type="dxa"/>
        <w:tblLook w:val="0420" w:firstRow="1" w:lastRow="0" w:firstColumn="0" w:lastColumn="0" w:noHBand="0" w:noVBand="1"/>
        <w:tblCaption w:val="PDHPE Sample Stage 1 scope and sequence even year"/>
      </w:tblPr>
      <w:tblGrid>
        <w:gridCol w:w="1134"/>
        <w:gridCol w:w="1701"/>
        <w:gridCol w:w="8505"/>
        <w:gridCol w:w="3202"/>
      </w:tblGrid>
      <w:tr w:rsidR="00CF7295" w:rsidRPr="007B6B2F" w14:paraId="2067749C" w14:textId="77777777" w:rsidTr="003E4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6DFD42A2" w14:textId="77777777" w:rsidR="00CF7295" w:rsidRPr="007B6B2F" w:rsidRDefault="00CF7295" w:rsidP="005C727E">
            <w:pPr>
              <w:keepNext w:val="0"/>
              <w:keepLines w:val="0"/>
              <w:widowControl/>
              <w:spacing w:after="0" w:line="360" w:lineRule="auto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Term</w:t>
            </w:r>
          </w:p>
        </w:tc>
        <w:tc>
          <w:tcPr>
            <w:tcW w:w="1701" w:type="dxa"/>
          </w:tcPr>
          <w:p w14:paraId="27F22721" w14:textId="77777777" w:rsidR="00CF7295" w:rsidRPr="007B6B2F" w:rsidRDefault="00CF7295" w:rsidP="005C727E">
            <w:pPr>
              <w:keepNext w:val="0"/>
              <w:keepLines w:val="0"/>
              <w:widowControl/>
              <w:spacing w:after="0" w:line="360" w:lineRule="auto"/>
              <w:ind w:left="652" w:hanging="368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8505" w:type="dxa"/>
          </w:tcPr>
          <w:p w14:paraId="0FD3F495" w14:textId="77777777" w:rsidR="00CF7295" w:rsidRPr="007B6B2F" w:rsidRDefault="00CF7295" w:rsidP="005C727E">
            <w:pPr>
              <w:keepNext w:val="0"/>
              <w:keepLines w:val="0"/>
              <w:widowControl/>
              <w:spacing w:after="0" w:line="360" w:lineRule="auto"/>
              <w:ind w:left="652" w:hanging="368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Learning overview</w:t>
            </w:r>
          </w:p>
        </w:tc>
        <w:tc>
          <w:tcPr>
            <w:tcW w:w="3202" w:type="dxa"/>
          </w:tcPr>
          <w:p w14:paraId="515AB891" w14:textId="77777777" w:rsidR="00CF7295" w:rsidRPr="007B6B2F" w:rsidRDefault="00CF7295" w:rsidP="005C727E">
            <w:pPr>
              <w:spacing w:line="360" w:lineRule="auto"/>
              <w:ind w:left="652" w:hanging="368"/>
              <w:rPr>
                <w:lang w:eastAsia="zh-CN"/>
              </w:rPr>
            </w:pPr>
            <w:r>
              <w:rPr>
                <w:lang w:eastAsia="zh-CN"/>
              </w:rPr>
              <w:t>Opportunities to address</w:t>
            </w:r>
          </w:p>
        </w:tc>
      </w:tr>
      <w:tr w:rsidR="00A80247" w14:paraId="21A8951B" w14:textId="77777777" w:rsidTr="003E4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3BF147A9" w14:textId="010ACFAE" w:rsidR="00A80247" w:rsidRPr="00CF7295" w:rsidRDefault="00A80247" w:rsidP="005C727E">
            <w:pPr>
              <w:widowControl/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774402DB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PDe – </w:t>
            </w:r>
          </w:p>
          <w:p w14:paraId="072E9265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PDe – </w:t>
            </w:r>
          </w:p>
          <w:p w14:paraId="3256E0B5" w14:textId="20B2EE1B" w:rsidR="00A80247" w:rsidRPr="00CF7295" w:rsidRDefault="00A80247" w:rsidP="005C727E">
            <w:pPr>
              <w:widowControl/>
              <w:spacing w:after="0"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PDe - </w:t>
            </w:r>
          </w:p>
        </w:tc>
        <w:tc>
          <w:tcPr>
            <w:tcW w:w="8505" w:type="dxa"/>
          </w:tcPr>
          <w:p w14:paraId="48043D4C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65B07A27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3E4B1970" w14:textId="77777777" w:rsidR="00A80247" w:rsidRDefault="00A80247" w:rsidP="005C727E">
            <w:pPr>
              <w:spacing w:line="360" w:lineRule="auto"/>
            </w:pPr>
            <w:r>
              <w:rPr>
                <w:rStyle w:val="Strong"/>
              </w:rPr>
              <w:t>Key inquiry questions</w:t>
            </w:r>
          </w:p>
          <w:p w14:paraId="621BAD69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What makes me unique? How do we grow? How can we care for and include each other? </w:t>
            </w:r>
          </w:p>
          <w:p w14:paraId="5AD8792C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How do we move our bodies? How can we solve problems when moving? How do we participate with others when we are active?</w:t>
            </w:r>
          </w:p>
          <w:p w14:paraId="49F75014" w14:textId="3DAD79A2" w:rsidR="00A80247" w:rsidRPr="00CF7295" w:rsidRDefault="00A80247" w:rsidP="005C727E">
            <w:pPr>
              <w:widowControl/>
              <w:spacing w:after="0" w:line="360" w:lineRule="auto"/>
              <w:rPr>
                <w:sz w:val="24"/>
              </w:rPr>
            </w:pPr>
            <w:r w:rsidRPr="00A80247">
              <w:rPr>
                <w:sz w:val="24"/>
              </w:rPr>
              <w:t>What choices can help to make me safe, supported and active? What helps us to stay healthy and safe? How do we make healthy and safe choices in different situations?</w:t>
            </w:r>
          </w:p>
        </w:tc>
        <w:tc>
          <w:tcPr>
            <w:tcW w:w="3202" w:type="dxa"/>
          </w:tcPr>
          <w:p w14:paraId="3D5AE219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Child protection</w:t>
            </w:r>
          </w:p>
          <w:p w14:paraId="62A0B89D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2FC7DE51" w14:textId="4AD74F94" w:rsidR="00A80247" w:rsidRPr="00CF7295" w:rsidRDefault="00A80247" w:rsidP="005C727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Drug education</w:t>
            </w:r>
          </w:p>
        </w:tc>
      </w:tr>
      <w:tr w:rsidR="00A80247" w14:paraId="271C8583" w14:textId="77777777" w:rsidTr="003E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</w:tcPr>
          <w:p w14:paraId="5B6CF1D1" w14:textId="4E12CAA8" w:rsidR="00A80247" w:rsidRPr="00CF7295" w:rsidRDefault="00A80247" w:rsidP="005C727E">
            <w:pPr>
              <w:widowControl/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00A22F38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PDe – </w:t>
            </w:r>
          </w:p>
          <w:p w14:paraId="68FA30D0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PDe – </w:t>
            </w:r>
          </w:p>
          <w:p w14:paraId="7D85C3ED" w14:textId="612F819D" w:rsidR="00A80247" w:rsidRPr="00CF7295" w:rsidRDefault="00A80247" w:rsidP="005C727E">
            <w:pPr>
              <w:widowControl/>
              <w:spacing w:after="0"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PDe - </w:t>
            </w:r>
          </w:p>
        </w:tc>
        <w:tc>
          <w:tcPr>
            <w:tcW w:w="8505" w:type="dxa"/>
          </w:tcPr>
          <w:p w14:paraId="012AFE24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69645902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49B788D4" w14:textId="77777777" w:rsidR="00A80247" w:rsidRDefault="00A80247" w:rsidP="005C727E">
            <w:pPr>
              <w:spacing w:line="360" w:lineRule="auto"/>
            </w:pPr>
            <w:r>
              <w:rPr>
                <w:rStyle w:val="Strong"/>
              </w:rPr>
              <w:t>Key inquiry questions</w:t>
            </w:r>
          </w:p>
          <w:p w14:paraId="21090FEC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What makes me unique? How do we grow? How can we care for and include each other? </w:t>
            </w:r>
          </w:p>
          <w:p w14:paraId="73B4A194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lastRenderedPageBreak/>
              <w:t>How do we move our bodies? How can we solve problems when moving? How do we participate with others when we are active?</w:t>
            </w:r>
          </w:p>
          <w:p w14:paraId="0FBA559C" w14:textId="73A7AA97" w:rsidR="00A80247" w:rsidRPr="00CF7295" w:rsidRDefault="00A80247" w:rsidP="005C727E">
            <w:pPr>
              <w:widowControl/>
              <w:spacing w:after="0" w:line="360" w:lineRule="auto"/>
              <w:rPr>
                <w:sz w:val="24"/>
              </w:rPr>
            </w:pPr>
            <w:r w:rsidRPr="00A80247">
              <w:rPr>
                <w:sz w:val="24"/>
              </w:rPr>
              <w:t>What choices can help to make me safe, supported and active? What helps us to stay healthy and safe? How do we make healthy and safe choices in different situations?</w:t>
            </w:r>
          </w:p>
        </w:tc>
        <w:tc>
          <w:tcPr>
            <w:tcW w:w="3202" w:type="dxa"/>
          </w:tcPr>
          <w:p w14:paraId="2D608FF5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Child protection</w:t>
            </w:r>
          </w:p>
          <w:p w14:paraId="6C7F7515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7A72F48C" w14:textId="70BB979E" w:rsidR="00A80247" w:rsidRPr="00CF7295" w:rsidRDefault="00A80247" w:rsidP="005C727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Drug education</w:t>
            </w:r>
          </w:p>
        </w:tc>
      </w:tr>
      <w:tr w:rsidR="00A80247" w14:paraId="61958675" w14:textId="77777777" w:rsidTr="003E4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0C3AC6BD" w14:textId="0AA56AE2" w:rsidR="00A80247" w:rsidRPr="00CF7295" w:rsidRDefault="00A80247" w:rsidP="005C727E">
            <w:pPr>
              <w:widowControl/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776DB2A6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PDe – </w:t>
            </w:r>
          </w:p>
          <w:p w14:paraId="466B7959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PDe – </w:t>
            </w:r>
          </w:p>
          <w:p w14:paraId="45E6F376" w14:textId="241B2CAA" w:rsidR="00A80247" w:rsidRPr="00CF7295" w:rsidRDefault="00A80247" w:rsidP="005C727E">
            <w:pPr>
              <w:widowControl/>
              <w:spacing w:after="0"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PDe - </w:t>
            </w:r>
          </w:p>
        </w:tc>
        <w:tc>
          <w:tcPr>
            <w:tcW w:w="8505" w:type="dxa"/>
          </w:tcPr>
          <w:p w14:paraId="64EB957C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3CD2A9BD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78C67C84" w14:textId="77777777" w:rsidR="00A80247" w:rsidRDefault="00A80247" w:rsidP="005C727E">
            <w:pPr>
              <w:spacing w:line="360" w:lineRule="auto"/>
            </w:pPr>
            <w:r>
              <w:rPr>
                <w:rStyle w:val="Strong"/>
              </w:rPr>
              <w:t>Key inquiry questions</w:t>
            </w:r>
          </w:p>
          <w:p w14:paraId="71A3D161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What makes me unique? How do we grow? How can we care for and include each other? </w:t>
            </w:r>
          </w:p>
          <w:p w14:paraId="34A47924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How do we move our bodies? How can we solve problems when moving? How do we participate with others when we are active?</w:t>
            </w:r>
          </w:p>
          <w:p w14:paraId="4816D58D" w14:textId="24C81A25" w:rsidR="00A80247" w:rsidRPr="00CF7295" w:rsidRDefault="00A80247" w:rsidP="005C727E">
            <w:pPr>
              <w:widowControl/>
              <w:spacing w:after="0" w:line="360" w:lineRule="auto"/>
              <w:rPr>
                <w:sz w:val="24"/>
              </w:rPr>
            </w:pPr>
            <w:r w:rsidRPr="00A80247">
              <w:rPr>
                <w:sz w:val="24"/>
              </w:rPr>
              <w:t>What choices can help to make me safe, supported and active? What helps us to stay healthy and safe? How do we make healthy and safe choices in different situations?</w:t>
            </w:r>
          </w:p>
        </w:tc>
        <w:tc>
          <w:tcPr>
            <w:tcW w:w="3202" w:type="dxa"/>
          </w:tcPr>
          <w:p w14:paraId="2A108500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Child protection</w:t>
            </w:r>
          </w:p>
          <w:p w14:paraId="56CB1170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2F0B5A57" w14:textId="4768D79E" w:rsidR="00A80247" w:rsidRPr="00CF7295" w:rsidRDefault="00A80247" w:rsidP="005C727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Drug education</w:t>
            </w:r>
          </w:p>
        </w:tc>
      </w:tr>
      <w:tr w:rsidR="00A80247" w14:paraId="042EC242" w14:textId="77777777" w:rsidTr="003E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</w:tcPr>
          <w:p w14:paraId="405421F4" w14:textId="1F9C82C7" w:rsidR="00A80247" w:rsidRPr="00CF7295" w:rsidRDefault="00A80247" w:rsidP="005C727E">
            <w:pPr>
              <w:widowControl/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25EEB1F7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PDe – </w:t>
            </w:r>
          </w:p>
          <w:p w14:paraId="512E088D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PDe – </w:t>
            </w:r>
          </w:p>
          <w:p w14:paraId="76A7533F" w14:textId="6E0AEF6C" w:rsidR="00A80247" w:rsidRPr="00CF7295" w:rsidRDefault="00A80247" w:rsidP="005C727E">
            <w:pPr>
              <w:widowControl/>
              <w:spacing w:after="0"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PDe - </w:t>
            </w:r>
          </w:p>
        </w:tc>
        <w:tc>
          <w:tcPr>
            <w:tcW w:w="8505" w:type="dxa"/>
          </w:tcPr>
          <w:p w14:paraId="1255E479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042ABC3E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76845888" w14:textId="77777777" w:rsidR="00A80247" w:rsidRDefault="00A80247" w:rsidP="005C727E">
            <w:pPr>
              <w:spacing w:line="360" w:lineRule="auto"/>
            </w:pPr>
            <w:r>
              <w:rPr>
                <w:rStyle w:val="Strong"/>
              </w:rPr>
              <w:t>Key inquiry questions</w:t>
            </w:r>
          </w:p>
          <w:p w14:paraId="4E455A95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lastRenderedPageBreak/>
              <w:t xml:space="preserve">What makes me unique? How do we grow? How can we care for and include each other? </w:t>
            </w:r>
          </w:p>
          <w:p w14:paraId="55B0E5A9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How do we move our bodies? How can we solve problems when moving? How do we participate with others when we are active?</w:t>
            </w:r>
          </w:p>
          <w:p w14:paraId="0C318E47" w14:textId="7E6774EF" w:rsidR="00A80247" w:rsidRPr="00CF7295" w:rsidRDefault="00A80247" w:rsidP="005C727E">
            <w:pPr>
              <w:widowControl/>
              <w:spacing w:after="0" w:line="360" w:lineRule="auto"/>
              <w:rPr>
                <w:sz w:val="24"/>
              </w:rPr>
            </w:pPr>
            <w:r w:rsidRPr="00A80247">
              <w:rPr>
                <w:sz w:val="24"/>
              </w:rPr>
              <w:t>What choices can help to make me safe, supported and active? What helps us to stay healthy and safe? How do we make healthy and safe choices in different situations?</w:t>
            </w:r>
          </w:p>
        </w:tc>
        <w:tc>
          <w:tcPr>
            <w:tcW w:w="3202" w:type="dxa"/>
          </w:tcPr>
          <w:p w14:paraId="65AB2AED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Child protection</w:t>
            </w:r>
          </w:p>
          <w:p w14:paraId="729AC014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642BECF8" w14:textId="35C7B461" w:rsidR="00A80247" w:rsidRPr="00CF7295" w:rsidRDefault="00A80247" w:rsidP="005C727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Drug education</w:t>
            </w:r>
          </w:p>
        </w:tc>
      </w:tr>
      <w:tr w:rsidR="00A80247" w14:paraId="796B435D" w14:textId="77777777" w:rsidTr="003E4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10DF217D" w14:textId="308D3F72" w:rsidR="00A80247" w:rsidRPr="00CF7295" w:rsidRDefault="00A80247" w:rsidP="005C727E">
            <w:pPr>
              <w:widowControl/>
              <w:spacing w:after="0" w:line="360" w:lineRule="auto"/>
              <w:rPr>
                <w:sz w:val="24"/>
                <w:lang w:eastAsia="zh-CN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492E0F16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PDe – </w:t>
            </w:r>
          </w:p>
          <w:p w14:paraId="07058C66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PDe – </w:t>
            </w:r>
          </w:p>
          <w:p w14:paraId="5B148523" w14:textId="7AE7CA84" w:rsidR="00A80247" w:rsidRPr="00CF7295" w:rsidRDefault="00A80247" w:rsidP="005C727E">
            <w:pPr>
              <w:widowControl/>
              <w:spacing w:after="0" w:line="360" w:lineRule="auto"/>
              <w:rPr>
                <w:sz w:val="24"/>
                <w:lang w:eastAsia="zh-CN"/>
              </w:rPr>
            </w:pPr>
            <w:r w:rsidRPr="00A80247">
              <w:rPr>
                <w:sz w:val="24"/>
              </w:rPr>
              <w:t xml:space="preserve">PDe - </w:t>
            </w:r>
          </w:p>
        </w:tc>
        <w:tc>
          <w:tcPr>
            <w:tcW w:w="8505" w:type="dxa"/>
          </w:tcPr>
          <w:p w14:paraId="28C29E2E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4D3B0036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6B83E59D" w14:textId="77777777" w:rsidR="00A80247" w:rsidRDefault="00A80247" w:rsidP="005C727E">
            <w:pPr>
              <w:spacing w:line="360" w:lineRule="auto"/>
            </w:pPr>
            <w:r>
              <w:rPr>
                <w:rStyle w:val="Strong"/>
              </w:rPr>
              <w:t>Key inquiry questions</w:t>
            </w:r>
          </w:p>
          <w:p w14:paraId="3E0CBB9C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What makes me unique? How do we grow? How can we care for and include each other? </w:t>
            </w:r>
          </w:p>
          <w:p w14:paraId="09862804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How do we move our bodies? How can we solve problems when moving? How do we participate with others when we are active?</w:t>
            </w:r>
          </w:p>
          <w:p w14:paraId="3D44698E" w14:textId="7AB9DAD8" w:rsidR="00A80247" w:rsidRPr="00CF7295" w:rsidRDefault="00A80247" w:rsidP="005C727E">
            <w:pPr>
              <w:widowControl/>
              <w:spacing w:after="0" w:line="360" w:lineRule="auto"/>
              <w:ind w:left="652" w:hanging="368"/>
              <w:rPr>
                <w:sz w:val="24"/>
                <w:lang w:eastAsia="zh-CN"/>
              </w:rPr>
            </w:pPr>
            <w:r w:rsidRPr="00A80247">
              <w:rPr>
                <w:sz w:val="24"/>
              </w:rPr>
              <w:t>What choices can help to make me safe, supported and active? What helps us to stay healthy and safe? How do we make healthy and safe choices in different situations?</w:t>
            </w:r>
          </w:p>
        </w:tc>
        <w:tc>
          <w:tcPr>
            <w:tcW w:w="3202" w:type="dxa"/>
          </w:tcPr>
          <w:p w14:paraId="6F3D1F2D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Child protection</w:t>
            </w:r>
          </w:p>
          <w:p w14:paraId="16E1F424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04923E43" w14:textId="755FC70A" w:rsidR="00A80247" w:rsidRPr="00CF7295" w:rsidRDefault="00A80247" w:rsidP="005C727E">
            <w:pPr>
              <w:spacing w:line="360" w:lineRule="auto"/>
              <w:rPr>
                <w:sz w:val="24"/>
                <w:lang w:eastAsia="zh-CN"/>
              </w:rPr>
            </w:pPr>
            <w:r>
              <w:rPr>
                <w:sz w:val="24"/>
              </w:rPr>
              <w:t>Drug education</w:t>
            </w:r>
          </w:p>
        </w:tc>
      </w:tr>
      <w:tr w:rsidR="00A80247" w14:paraId="022567CD" w14:textId="77777777" w:rsidTr="003E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</w:tcPr>
          <w:p w14:paraId="23043B60" w14:textId="17471DF3" w:rsidR="00A80247" w:rsidRPr="00CF7295" w:rsidRDefault="00A80247" w:rsidP="005C727E">
            <w:pPr>
              <w:spacing w:line="360" w:lineRule="auto"/>
              <w:rPr>
                <w:sz w:val="24"/>
                <w:lang w:eastAsia="zh-CN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322ED909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PDe – </w:t>
            </w:r>
          </w:p>
          <w:p w14:paraId="4A48F18E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lastRenderedPageBreak/>
              <w:t xml:space="preserve">PDe – </w:t>
            </w:r>
          </w:p>
          <w:p w14:paraId="74669DA0" w14:textId="6B67B2C5" w:rsidR="00A80247" w:rsidRPr="00CF7295" w:rsidRDefault="00A80247" w:rsidP="005C727E">
            <w:pPr>
              <w:spacing w:line="360" w:lineRule="auto"/>
              <w:rPr>
                <w:sz w:val="24"/>
                <w:lang w:eastAsia="zh-CN"/>
              </w:rPr>
            </w:pPr>
            <w:r w:rsidRPr="00A80247">
              <w:rPr>
                <w:sz w:val="24"/>
              </w:rPr>
              <w:t xml:space="preserve">PDe - </w:t>
            </w:r>
          </w:p>
        </w:tc>
        <w:tc>
          <w:tcPr>
            <w:tcW w:w="8505" w:type="dxa"/>
          </w:tcPr>
          <w:p w14:paraId="7649F71D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lastRenderedPageBreak/>
              <w:t>Unit title</w:t>
            </w:r>
            <w:r>
              <w:rPr>
                <w:sz w:val="24"/>
              </w:rPr>
              <w:t xml:space="preserve"> – </w:t>
            </w:r>
          </w:p>
          <w:p w14:paraId="0E99F77E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lastRenderedPageBreak/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43B85C3D" w14:textId="77777777" w:rsidR="00A80247" w:rsidRDefault="00A80247" w:rsidP="005C727E">
            <w:pPr>
              <w:spacing w:line="360" w:lineRule="auto"/>
            </w:pPr>
            <w:r>
              <w:rPr>
                <w:rStyle w:val="Strong"/>
              </w:rPr>
              <w:t>Key inquiry questions</w:t>
            </w:r>
          </w:p>
          <w:p w14:paraId="12B7643C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What makes me unique? How do we grow? How can we care for and include each other? </w:t>
            </w:r>
          </w:p>
          <w:p w14:paraId="208CFDA2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How do we move our bodies? How can we solve problems when moving? How do we participate with others when we are active?</w:t>
            </w:r>
          </w:p>
          <w:p w14:paraId="1FB9F578" w14:textId="5BEAED4B" w:rsidR="00A80247" w:rsidRPr="00CF7295" w:rsidRDefault="00A80247" w:rsidP="005C727E">
            <w:pPr>
              <w:spacing w:line="360" w:lineRule="auto"/>
              <w:rPr>
                <w:sz w:val="24"/>
                <w:lang w:eastAsia="zh-CN"/>
              </w:rPr>
            </w:pPr>
            <w:r w:rsidRPr="00A80247">
              <w:rPr>
                <w:sz w:val="24"/>
              </w:rPr>
              <w:t>What choices can help to make me safe, supported and active? What helps us to stay healthy and safe? How do we make healthy and safe choices in different situations?</w:t>
            </w:r>
          </w:p>
        </w:tc>
        <w:tc>
          <w:tcPr>
            <w:tcW w:w="3202" w:type="dxa"/>
          </w:tcPr>
          <w:p w14:paraId="75571148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Child protection</w:t>
            </w:r>
          </w:p>
          <w:p w14:paraId="283EF736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Road safety</w:t>
            </w:r>
          </w:p>
          <w:p w14:paraId="3C0AB743" w14:textId="129E966E" w:rsidR="00A80247" w:rsidRPr="00CF7295" w:rsidRDefault="00A80247" w:rsidP="005C727E">
            <w:pPr>
              <w:spacing w:line="360" w:lineRule="auto"/>
              <w:rPr>
                <w:sz w:val="24"/>
                <w:lang w:eastAsia="zh-CN"/>
              </w:rPr>
            </w:pPr>
            <w:r>
              <w:rPr>
                <w:sz w:val="24"/>
              </w:rPr>
              <w:t>Drug education</w:t>
            </w:r>
          </w:p>
        </w:tc>
      </w:tr>
      <w:tr w:rsidR="00A80247" w14:paraId="5DC64F27" w14:textId="77777777" w:rsidTr="003E4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700BCA82" w14:textId="7C1744E5" w:rsidR="00A80247" w:rsidRPr="00CF7295" w:rsidRDefault="00A80247" w:rsidP="005C727E">
            <w:pPr>
              <w:spacing w:line="360" w:lineRule="auto"/>
              <w:rPr>
                <w:sz w:val="24"/>
                <w:lang w:eastAsia="zh-CN"/>
              </w:rPr>
            </w:pPr>
            <w:r>
              <w:rPr>
                <w:sz w:val="24"/>
              </w:rPr>
              <w:lastRenderedPageBreak/>
              <w:t xml:space="preserve">Term </w:t>
            </w:r>
          </w:p>
        </w:tc>
        <w:tc>
          <w:tcPr>
            <w:tcW w:w="1701" w:type="dxa"/>
          </w:tcPr>
          <w:p w14:paraId="58C7E5A4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PDe – </w:t>
            </w:r>
          </w:p>
          <w:p w14:paraId="07C1B007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PDe – </w:t>
            </w:r>
          </w:p>
          <w:p w14:paraId="0F64CF6C" w14:textId="2C8AC227" w:rsidR="00A80247" w:rsidRPr="00CF7295" w:rsidRDefault="00A80247" w:rsidP="005C727E">
            <w:pPr>
              <w:spacing w:line="360" w:lineRule="auto"/>
              <w:rPr>
                <w:sz w:val="24"/>
                <w:lang w:eastAsia="zh-CN"/>
              </w:rPr>
            </w:pPr>
            <w:r w:rsidRPr="00A80247">
              <w:rPr>
                <w:sz w:val="24"/>
              </w:rPr>
              <w:t xml:space="preserve">PDe - </w:t>
            </w:r>
          </w:p>
        </w:tc>
        <w:tc>
          <w:tcPr>
            <w:tcW w:w="8505" w:type="dxa"/>
          </w:tcPr>
          <w:p w14:paraId="5DF78B57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7CA964C4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098B9D15" w14:textId="77777777" w:rsidR="00A80247" w:rsidRDefault="00A80247" w:rsidP="005C727E">
            <w:pPr>
              <w:spacing w:line="360" w:lineRule="auto"/>
            </w:pPr>
            <w:r>
              <w:rPr>
                <w:rStyle w:val="Strong"/>
              </w:rPr>
              <w:t>Key inquiry questions</w:t>
            </w:r>
          </w:p>
          <w:p w14:paraId="4C15D511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What makes me unique? How do we grow? How can we care for and include each other? </w:t>
            </w:r>
          </w:p>
          <w:p w14:paraId="7C9BCDFB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How do we move our bodies? How can we solve problems when moving? How do we participate with others when we are active?</w:t>
            </w:r>
          </w:p>
          <w:p w14:paraId="297625E5" w14:textId="003A0A1A" w:rsidR="00A80247" w:rsidRPr="00CF7295" w:rsidRDefault="00A80247" w:rsidP="005C727E">
            <w:pPr>
              <w:spacing w:line="360" w:lineRule="auto"/>
              <w:rPr>
                <w:sz w:val="24"/>
                <w:lang w:eastAsia="zh-CN"/>
              </w:rPr>
            </w:pPr>
            <w:r w:rsidRPr="00A80247">
              <w:rPr>
                <w:sz w:val="24"/>
              </w:rPr>
              <w:t xml:space="preserve">What choices can help to make me safe, supported and active? What helps us to stay healthy and safe? How do we make healthy and safe choices in </w:t>
            </w:r>
            <w:r w:rsidRPr="00A80247">
              <w:rPr>
                <w:sz w:val="24"/>
              </w:rPr>
              <w:lastRenderedPageBreak/>
              <w:t>different situations?</w:t>
            </w:r>
          </w:p>
        </w:tc>
        <w:tc>
          <w:tcPr>
            <w:tcW w:w="3202" w:type="dxa"/>
          </w:tcPr>
          <w:p w14:paraId="63BB4168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Child protection</w:t>
            </w:r>
          </w:p>
          <w:p w14:paraId="21C91A8F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34989CDB" w14:textId="3B0CA961" w:rsidR="00A80247" w:rsidRPr="00CF7295" w:rsidRDefault="00A80247" w:rsidP="005C727E">
            <w:pPr>
              <w:spacing w:line="360" w:lineRule="auto"/>
              <w:rPr>
                <w:sz w:val="24"/>
                <w:lang w:eastAsia="zh-CN"/>
              </w:rPr>
            </w:pPr>
            <w:r>
              <w:rPr>
                <w:sz w:val="24"/>
              </w:rPr>
              <w:t>Drug education</w:t>
            </w:r>
          </w:p>
        </w:tc>
      </w:tr>
      <w:tr w:rsidR="00A80247" w14:paraId="078D06BB" w14:textId="77777777" w:rsidTr="003E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</w:tcPr>
          <w:p w14:paraId="1BD783F4" w14:textId="7DF5295E" w:rsidR="00A80247" w:rsidRPr="00CF7295" w:rsidRDefault="00A80247" w:rsidP="005C727E">
            <w:pPr>
              <w:spacing w:line="360" w:lineRule="auto"/>
              <w:rPr>
                <w:sz w:val="24"/>
                <w:lang w:eastAsia="zh-CN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75399A8A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PDe – </w:t>
            </w:r>
          </w:p>
          <w:p w14:paraId="3DEA9BC4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PDe – </w:t>
            </w:r>
          </w:p>
          <w:p w14:paraId="35EDF9FD" w14:textId="6C667CF3" w:rsidR="00A80247" w:rsidRPr="00CF7295" w:rsidRDefault="00A80247" w:rsidP="005C727E">
            <w:pPr>
              <w:spacing w:line="360" w:lineRule="auto"/>
              <w:rPr>
                <w:sz w:val="24"/>
                <w:lang w:eastAsia="zh-CN"/>
              </w:rPr>
            </w:pPr>
            <w:r w:rsidRPr="00A80247">
              <w:rPr>
                <w:sz w:val="24"/>
              </w:rPr>
              <w:t xml:space="preserve">PDe - </w:t>
            </w:r>
          </w:p>
        </w:tc>
        <w:tc>
          <w:tcPr>
            <w:tcW w:w="8505" w:type="dxa"/>
          </w:tcPr>
          <w:p w14:paraId="1B4544D8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4B6EDD8C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77361DD8" w14:textId="77777777" w:rsidR="00A80247" w:rsidRDefault="00A80247" w:rsidP="005C727E">
            <w:pPr>
              <w:spacing w:line="360" w:lineRule="auto"/>
            </w:pPr>
            <w:r>
              <w:rPr>
                <w:rStyle w:val="Strong"/>
              </w:rPr>
              <w:t>Key inquiry questions</w:t>
            </w:r>
          </w:p>
          <w:p w14:paraId="7223ED70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 xml:space="preserve">What makes me unique? How do we grow? How can we care for and include each other? </w:t>
            </w:r>
          </w:p>
          <w:p w14:paraId="6758D932" w14:textId="77777777" w:rsidR="00A80247" w:rsidRPr="00A80247" w:rsidRDefault="00A80247" w:rsidP="005C727E">
            <w:pPr>
              <w:spacing w:line="360" w:lineRule="auto"/>
              <w:rPr>
                <w:sz w:val="24"/>
              </w:rPr>
            </w:pPr>
            <w:r w:rsidRPr="00A80247">
              <w:rPr>
                <w:sz w:val="24"/>
              </w:rPr>
              <w:t>How do we move our bodies? How can we solve problems when moving? How do we participate with others when we are active?</w:t>
            </w:r>
          </w:p>
          <w:p w14:paraId="059C2A4B" w14:textId="56914893" w:rsidR="00A80247" w:rsidRPr="00CF7295" w:rsidRDefault="00A80247" w:rsidP="005C727E">
            <w:pPr>
              <w:spacing w:line="360" w:lineRule="auto"/>
              <w:rPr>
                <w:sz w:val="24"/>
                <w:lang w:eastAsia="zh-CN"/>
              </w:rPr>
            </w:pPr>
            <w:r w:rsidRPr="00A80247">
              <w:rPr>
                <w:sz w:val="24"/>
              </w:rPr>
              <w:t>What choices can help to make me safe, supported and active? What helps us to stay healthy and safe? How do we make healthy and safe choices in different situations?</w:t>
            </w:r>
          </w:p>
        </w:tc>
        <w:tc>
          <w:tcPr>
            <w:tcW w:w="3202" w:type="dxa"/>
          </w:tcPr>
          <w:p w14:paraId="1A01D76D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Child protection</w:t>
            </w:r>
          </w:p>
          <w:p w14:paraId="53B22F3D" w14:textId="77777777" w:rsidR="00A80247" w:rsidRDefault="00A80247" w:rsidP="005C727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530F2862" w14:textId="75CB0B4D" w:rsidR="00A80247" w:rsidRPr="00CF7295" w:rsidRDefault="00A80247" w:rsidP="005C727E">
            <w:pPr>
              <w:spacing w:line="360" w:lineRule="auto"/>
              <w:rPr>
                <w:sz w:val="24"/>
                <w:lang w:eastAsia="zh-CN"/>
              </w:rPr>
            </w:pPr>
            <w:r>
              <w:rPr>
                <w:sz w:val="24"/>
              </w:rPr>
              <w:t>Drug education</w:t>
            </w:r>
          </w:p>
        </w:tc>
      </w:tr>
    </w:tbl>
    <w:p w14:paraId="4847E037" w14:textId="77777777" w:rsidR="00872345" w:rsidRPr="00872345" w:rsidRDefault="00872345" w:rsidP="005C727E">
      <w:pPr>
        <w:spacing w:line="360" w:lineRule="auto"/>
      </w:pPr>
    </w:p>
    <w:sectPr w:rsidR="00872345" w:rsidRPr="00872345" w:rsidSect="001F0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F11DD" w14:textId="77777777" w:rsidR="00E056AF" w:rsidRDefault="00E056AF">
      <w:r>
        <w:separator/>
      </w:r>
    </w:p>
    <w:p w14:paraId="57AD21AD" w14:textId="77777777" w:rsidR="00E056AF" w:rsidRDefault="00E056AF"/>
  </w:endnote>
  <w:endnote w:type="continuationSeparator" w:id="0">
    <w:p w14:paraId="03684C08" w14:textId="77777777" w:rsidR="00E056AF" w:rsidRDefault="00E056AF">
      <w:r>
        <w:continuationSeparator/>
      </w:r>
    </w:p>
    <w:p w14:paraId="53398BE6" w14:textId="77777777" w:rsidR="00E056AF" w:rsidRDefault="00E056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17521" w14:textId="057C982E" w:rsidR="007A3356" w:rsidRPr="002810D3" w:rsidRDefault="007A3356" w:rsidP="001F0218">
    <w:pPr>
      <w:pStyle w:val="Footer"/>
      <w:ind w:left="0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C727E">
      <w:rPr>
        <w:noProof/>
      </w:rPr>
      <w:t>10</w:t>
    </w:r>
    <w:r w:rsidRPr="002810D3">
      <w:fldChar w:fldCharType="end"/>
    </w:r>
    <w:r w:rsidRPr="002810D3">
      <w:tab/>
    </w:r>
    <w:r w:rsidR="00872345">
      <w:t>PDHPE Sample Stage 1 scope and sequence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78FF9" w14:textId="0BCADEC1" w:rsidR="007A3356" w:rsidRPr="00030F70" w:rsidRDefault="007A3356" w:rsidP="001F0218">
    <w:pPr>
      <w:pStyle w:val="Footer"/>
      <w:ind w:left="0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467A1D">
      <w:rPr>
        <w:noProof/>
      </w:rPr>
      <w:t>Oct-20</w:t>
    </w:r>
    <w:r w:rsidRPr="00030F70">
      <w:fldChar w:fldCharType="end"/>
    </w:r>
    <w:r w:rsidR="00214EE6">
      <w:t>20</w:t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="005C727E">
      <w:rPr>
        <w:noProof/>
      </w:rPr>
      <w:t>11</w:t>
    </w:r>
    <w:r w:rsidRPr="00030F7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796FD" w14:textId="77777777" w:rsidR="001F0218" w:rsidRPr="0043214E" w:rsidRDefault="001F0218" w:rsidP="001F0218">
    <w:pPr>
      <w:pStyle w:val="Logo"/>
    </w:pPr>
    <w:bookmarkStart w:id="1" w:name="_Hlk52444070"/>
    <w:bookmarkStart w:id="2" w:name="_Hlk52444071"/>
    <w:r w:rsidRPr="00791B72">
      <w:t>e</w:t>
    </w:r>
    <w:r>
      <w:t>ducation.nsw.gov.au</w:t>
    </w:r>
    <w:r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615848F1" wp14:editId="12F3280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F57D4" w14:textId="77777777" w:rsidR="00E056AF" w:rsidRDefault="00E056AF">
      <w:r>
        <w:separator/>
      </w:r>
    </w:p>
    <w:p w14:paraId="065950C9" w14:textId="77777777" w:rsidR="00E056AF" w:rsidRDefault="00E056AF"/>
  </w:footnote>
  <w:footnote w:type="continuationSeparator" w:id="0">
    <w:p w14:paraId="73293B5D" w14:textId="77777777" w:rsidR="00E056AF" w:rsidRDefault="00E056AF">
      <w:r>
        <w:continuationSeparator/>
      </w:r>
    </w:p>
    <w:p w14:paraId="0FD752ED" w14:textId="77777777" w:rsidR="00E056AF" w:rsidRDefault="00E056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DAE0E" w14:textId="77777777" w:rsidR="006E7AED" w:rsidRDefault="006E7A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112D6" w14:textId="77777777" w:rsidR="006E7AED" w:rsidRDefault="006E7A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01026" w14:textId="77777777" w:rsidR="001F0218" w:rsidRDefault="001F0218" w:rsidP="001F0218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45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0F7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E3C1C"/>
    <w:rsid w:val="000E41B7"/>
    <w:rsid w:val="000E6BA0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218"/>
    <w:rsid w:val="001F0F26"/>
    <w:rsid w:val="001F223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4EE6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67A1D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144C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27E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E7AED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A69F2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2345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247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64C4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666B"/>
    <w:rsid w:val="00B86722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928A8"/>
    <w:rsid w:val="00C93044"/>
    <w:rsid w:val="00C95246"/>
    <w:rsid w:val="00CA103E"/>
    <w:rsid w:val="00CA39CD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295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0093"/>
    <w:rsid w:val="00D21586"/>
    <w:rsid w:val="00D21EA5"/>
    <w:rsid w:val="00D22D12"/>
    <w:rsid w:val="00D23A38"/>
    <w:rsid w:val="00D2574C"/>
    <w:rsid w:val="00D26D79"/>
    <w:rsid w:val="00D27C2B"/>
    <w:rsid w:val="00D33363"/>
    <w:rsid w:val="00D34943"/>
    <w:rsid w:val="00D34A2B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21FE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52B1"/>
    <w:rsid w:val="00E056AF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011"/>
    <w:rsid w:val="00F7632C"/>
    <w:rsid w:val="00F76FDC"/>
    <w:rsid w:val="00F77ED7"/>
    <w:rsid w:val="00F80F5D"/>
    <w:rsid w:val="00F84564"/>
    <w:rsid w:val="00F853F3"/>
    <w:rsid w:val="00F8591B"/>
    <w:rsid w:val="00F8655C"/>
    <w:rsid w:val="00F869D7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FF1C3"/>
  <w14:defaultImageDpi w14:val="330"/>
  <w15:chartTrackingRefBased/>
  <w15:docId w15:val="{2551D49C-EEA1-4B66-91D3-BE3C0071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3758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2A5BA6"/>
    <w:pPr>
      <w:spacing w:after="32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9A3EAC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9A3EAC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9A3EAC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9A3EAC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9A3EAC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2A5BA6"/>
    <w:rPr>
      <w:rFonts w:ascii="Arial" w:eastAsiaTheme="majorEastAsia" w:hAnsi="Arial" w:cstheme="majorBidi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9A3EAC"/>
    <w:rPr>
      <w:rFonts w:ascii="Arial" w:eastAsia="SimSun" w:hAnsi="Arial" w:cs="Times New Roman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9A3EAC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9A3EAC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435259"/>
    <w:pPr>
      <w:widowControl w:val="0"/>
    </w:pPr>
    <w:rPr>
      <w:rFonts w:ascii="Arial" w:hAnsi="Arial"/>
      <w:sz w:val="20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paragraph" w:customStyle="1" w:styleId="Logo">
    <w:name w:val="ŠLogo"/>
    <w:basedOn w:val="Normal"/>
    <w:uiPriority w:val="16"/>
    <w:qFormat/>
    <w:rsid w:val="001F0218"/>
    <w:pPr>
      <w:tabs>
        <w:tab w:val="right" w:pos="10199"/>
      </w:tabs>
      <w:spacing w:before="120" w:line="312" w:lineRule="auto"/>
      <w:ind w:right="-573"/>
    </w:pPr>
    <w:rPr>
      <w:rFonts w:eastAsia="SimSun" w:cs="Times New Roman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97180D-4447-4988-B5B1-35A306FF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Jill Andrew</cp:lastModifiedBy>
  <cp:revision>3</cp:revision>
  <dcterms:created xsi:type="dcterms:W3CDTF">2020-10-19T00:52:00Z</dcterms:created>
  <dcterms:modified xsi:type="dcterms:W3CDTF">2020-10-19T00:55:00Z</dcterms:modified>
  <cp:category/>
</cp:coreProperties>
</file>